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华文中宋"/>
          <w:kern w:val="0"/>
          <w:sz w:val="32"/>
          <w:szCs w:val="32"/>
        </w:rPr>
        <w:t>附件1</w:t>
      </w:r>
    </w:p>
    <w:p>
      <w:pPr>
        <w:overflowPunct w:val="0"/>
        <w:spacing w:line="580" w:lineRule="exact"/>
        <w:jc w:val="center"/>
        <w:rPr>
          <w:rFonts w:ascii="黑体" w:hAnsi="黑体" w:eastAsia="黑体" w:cs="华文中宋"/>
          <w:kern w:val="0"/>
          <w:sz w:val="36"/>
          <w:szCs w:val="44"/>
        </w:rPr>
      </w:pPr>
      <w:r>
        <w:rPr>
          <w:rFonts w:hint="eastAsia" w:ascii="黑体" w:hAnsi="黑体" w:eastAsia="黑体" w:cs="华文中宋"/>
          <w:kern w:val="0"/>
          <w:sz w:val="36"/>
          <w:szCs w:val="44"/>
          <w:lang w:eastAsia="zh-CN"/>
        </w:rPr>
        <w:t>杭州市</w:t>
      </w:r>
      <w:r>
        <w:rPr>
          <w:rFonts w:hint="eastAsia" w:ascii="黑体" w:hAnsi="黑体" w:eastAsia="黑体" w:cs="华文中宋"/>
          <w:kern w:val="0"/>
          <w:sz w:val="36"/>
          <w:szCs w:val="44"/>
        </w:rPr>
        <w:t>医疗保障局</w:t>
      </w:r>
      <w:r>
        <w:rPr>
          <w:rFonts w:hint="eastAsia" w:ascii="黑体" w:hAnsi="黑体" w:eastAsia="黑体" w:cs="华文中宋"/>
          <w:kern w:val="0"/>
          <w:sz w:val="36"/>
          <w:szCs w:val="44"/>
          <w:lang w:eastAsia="zh-CN"/>
        </w:rPr>
        <w:t>党建品牌</w:t>
      </w:r>
      <w:r>
        <w:rPr>
          <w:rFonts w:hint="eastAsia" w:ascii="黑体" w:hAnsi="黑体" w:eastAsia="黑体" w:cs="华文中宋"/>
          <w:kern w:val="0"/>
          <w:sz w:val="36"/>
          <w:szCs w:val="44"/>
        </w:rPr>
        <w:t>L</w:t>
      </w:r>
      <w:r>
        <w:rPr>
          <w:rFonts w:ascii="黑体" w:hAnsi="黑体" w:eastAsia="黑体" w:cs="华文中宋"/>
          <w:kern w:val="0"/>
          <w:sz w:val="36"/>
          <w:szCs w:val="44"/>
        </w:rPr>
        <w:t>OGO设计</w:t>
      </w:r>
      <w:r>
        <w:rPr>
          <w:rFonts w:hint="eastAsia" w:ascii="黑体" w:hAnsi="黑体" w:eastAsia="黑体" w:cs="华文中宋"/>
          <w:kern w:val="0"/>
          <w:sz w:val="36"/>
          <w:szCs w:val="44"/>
        </w:rPr>
        <w:t>有奖征集活动</w:t>
      </w:r>
    </w:p>
    <w:p>
      <w:pPr>
        <w:overflowPunct w:val="0"/>
        <w:spacing w:line="580" w:lineRule="exact"/>
        <w:jc w:val="center"/>
        <w:rPr>
          <w:rFonts w:ascii="黑体" w:hAnsi="黑体" w:eastAsia="黑体" w:cs="华文中宋"/>
          <w:kern w:val="0"/>
          <w:sz w:val="36"/>
          <w:szCs w:val="44"/>
        </w:rPr>
      </w:pPr>
      <w:r>
        <w:rPr>
          <w:rFonts w:hint="eastAsia" w:ascii="黑体" w:hAnsi="黑体" w:eastAsia="黑体" w:cs="华文中宋"/>
          <w:kern w:val="0"/>
          <w:sz w:val="36"/>
          <w:szCs w:val="44"/>
          <w:lang w:eastAsia="zh-CN"/>
        </w:rPr>
        <w:t>作品登记</w:t>
      </w:r>
      <w:r>
        <w:rPr>
          <w:rFonts w:hint="eastAsia" w:ascii="黑体" w:hAnsi="黑体" w:eastAsia="黑体" w:cs="华文中宋"/>
          <w:kern w:val="0"/>
          <w:sz w:val="36"/>
          <w:szCs w:val="44"/>
        </w:rPr>
        <w:t>表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2247"/>
        <w:gridCol w:w="1995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33" w:hRule="atLeast"/>
          <w:jc w:val="center"/>
        </w:trPr>
        <w:tc>
          <w:tcPr>
            <w:tcW w:w="1325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应征作者姓名</w:t>
            </w:r>
          </w:p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（应征组织名称）</w:t>
            </w:r>
          </w:p>
        </w:tc>
        <w:tc>
          <w:tcPr>
            <w:tcW w:w="3674" w:type="pct"/>
            <w:gridSpan w:val="3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69" w:hRule="atLeast"/>
          <w:jc w:val="center"/>
        </w:trPr>
        <w:tc>
          <w:tcPr>
            <w:tcW w:w="1325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证件类型</w:t>
            </w:r>
          </w:p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（请选择并填写号码）</w:t>
            </w:r>
          </w:p>
        </w:tc>
        <w:tc>
          <w:tcPr>
            <w:tcW w:w="3674" w:type="pct"/>
            <w:gridSpan w:val="3"/>
            <w:shd w:val="clear" w:color="auto" w:fill="auto"/>
            <w:vAlign w:val="center"/>
          </w:tcPr>
          <w:p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统一社会信用代码（机构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>
            <w:pPr>
              <w:pStyle w:val="6"/>
              <w:overflowPunct w:val="0"/>
              <w:snapToGrid w:val="0"/>
              <w:spacing w:beforeAutospacing="0" w:afterAutospacing="0" w:line="600" w:lineRule="exact"/>
              <w:jc w:val="both"/>
              <w:rPr>
                <w:rStyle w:val="16"/>
                <w:rFonts w:ascii="仿宋_GB2312" w:cs="仿宋_GB2312"/>
              </w:rPr>
            </w:pP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</w:rPr>
              <w:t>其他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lang w:eastAsia="zh-CN"/>
              </w:rPr>
              <w:t>（写明证件类型）：</w:t>
            </w:r>
            <w:r>
              <w:rPr>
                <w:rFonts w:hint="eastAsia" w:ascii="仿宋_GB2312" w:cs="仿宋_GB2312"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325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（居住地或组织地址）</w:t>
            </w:r>
          </w:p>
        </w:tc>
        <w:tc>
          <w:tcPr>
            <w:tcW w:w="3674" w:type="pct"/>
            <w:gridSpan w:val="3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  <w:jc w:val="center"/>
        </w:trPr>
        <w:tc>
          <w:tcPr>
            <w:tcW w:w="1325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348" w:type="pct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80" w:hRule="atLeast"/>
          <w:jc w:val="center"/>
        </w:trPr>
        <w:tc>
          <w:tcPr>
            <w:tcW w:w="1325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微信号码</w:t>
            </w:r>
          </w:p>
        </w:tc>
        <w:tc>
          <w:tcPr>
            <w:tcW w:w="1348" w:type="pct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128" w:type="pct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5" w:hRule="atLeast"/>
          <w:jc w:val="center"/>
        </w:trPr>
        <w:tc>
          <w:tcPr>
            <w:tcW w:w="1325" w:type="pct"/>
            <w:shd w:val="clear" w:color="auto" w:fill="auto"/>
            <w:vAlign w:val="center"/>
          </w:tcPr>
          <w:p>
            <w:pPr>
              <w:widowControl/>
              <w:overflowPunct w:val="0"/>
              <w:snapToGrid w:val="0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应征作品设计理念简要说明</w:t>
            </w:r>
          </w:p>
          <w:p>
            <w:pPr>
              <w:widowControl/>
              <w:overflowPunct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Style w:val="17"/>
                <w:rFonts w:ascii="仿宋_GB2312" w:eastAsia="仿宋_GB2312" w:cs="仿宋_GB2312"/>
              </w:rPr>
              <w:t>5</w:t>
            </w:r>
            <w:r>
              <w:rPr>
                <w:rStyle w:val="17"/>
                <w:rFonts w:hint="eastAsia" w:ascii="仿宋_GB2312" w:eastAsia="仿宋_GB2312" w:cs="仿宋_GB2312"/>
              </w:rPr>
              <w:t>00</w:t>
            </w:r>
            <w:r>
              <w:rPr>
                <w:rStyle w:val="18"/>
                <w:rFonts w:hint="default" w:ascii="仿宋_GB2312" w:eastAsia="仿宋_GB2312" w:cs="仿宋_GB2312"/>
              </w:rPr>
              <w:t>字以内）</w:t>
            </w:r>
          </w:p>
        </w:tc>
        <w:tc>
          <w:tcPr>
            <w:tcW w:w="3674" w:type="pct"/>
            <w:gridSpan w:val="3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35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上传文件说明：</w:t>
            </w:r>
          </w:p>
          <w:p>
            <w:pPr>
              <w:widowControl/>
              <w:overflowPunct w:val="0"/>
              <w:snapToGrid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1、每件作品需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至少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提交一份A3（420x297mm）规格的彩色照片或彩色效果图或模型图片；</w:t>
            </w:r>
          </w:p>
          <w:p>
            <w:pPr>
              <w:widowControl/>
              <w:overflowPunct w:val="0"/>
              <w:snapToGrid w:val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2、色彩模式：RGB；分辨率：300dpi以上；图片大小：10M以内；保存格式：JPG；</w:t>
            </w:r>
          </w:p>
          <w:p>
            <w:pPr>
              <w:widowControl/>
              <w:overflowPunct w:val="0"/>
              <w:snapToGrid w:val="0"/>
              <w:jc w:val="left"/>
              <w:textAlignment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3、不得出现作者的任何信息和记号；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68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top"/>
          </w:tcPr>
          <w:p>
            <w:pPr>
              <w:widowControl/>
              <w:overflowPunct w:val="0"/>
              <w:snapToGrid w:val="0"/>
              <w:spacing w:before="156" w:beforeLines="50" w:line="360" w:lineRule="auto"/>
              <w:ind w:firstLine="560" w:firstLineChars="200"/>
              <w:textAlignment w:val="top"/>
              <w:rPr>
                <w:rStyle w:val="19"/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本人已阅读、理解并接受《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杭州市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医疗保障局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党建品牌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LOGO设计有奖征集启事</w:t>
            </w:r>
            <w:r>
              <w:rPr>
                <w:rStyle w:val="19"/>
                <w:rFonts w:hint="default" w:ascii="仿宋_GB2312" w:eastAsia="仿宋_GB2312" w:cs="仿宋_GB2312"/>
                <w:sz w:val="28"/>
                <w:szCs w:val="28"/>
              </w:rPr>
              <w:t>》中有关事项，并保证所填内容均真实。</w:t>
            </w:r>
          </w:p>
          <w:p>
            <w:pPr>
              <w:widowControl/>
              <w:overflowPunct w:val="0"/>
              <w:snapToGrid w:val="0"/>
              <w:textAlignment w:val="top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snapToGrid w:val="0"/>
              <w:textAlignment w:val="top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本人（机构）签字盖章：              填表日期：    年   月  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42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+L3UTQAAAAAgEAAA8AAAAAAAAA&#10;AQAgAAAAIgAAAGRycy9kb3ducmV2LnhtbFBLAQIUABQAAAAIAIdO4kDqYx4v4AEAALUDAAAOAAAA&#10;AAAAAAEAIAAAAB8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60"/>
    <w:rsid w:val="0000163F"/>
    <w:rsid w:val="00007C59"/>
    <w:rsid w:val="00010579"/>
    <w:rsid w:val="00011F7D"/>
    <w:rsid w:val="00020A92"/>
    <w:rsid w:val="00020C57"/>
    <w:rsid w:val="0002426C"/>
    <w:rsid w:val="00036104"/>
    <w:rsid w:val="00043DDC"/>
    <w:rsid w:val="000476D8"/>
    <w:rsid w:val="00053FE2"/>
    <w:rsid w:val="000727FD"/>
    <w:rsid w:val="00075647"/>
    <w:rsid w:val="0008607F"/>
    <w:rsid w:val="00086998"/>
    <w:rsid w:val="00092B76"/>
    <w:rsid w:val="000945BF"/>
    <w:rsid w:val="00096394"/>
    <w:rsid w:val="000A1FF6"/>
    <w:rsid w:val="000A2F28"/>
    <w:rsid w:val="000A359D"/>
    <w:rsid w:val="000A44D3"/>
    <w:rsid w:val="000B0C20"/>
    <w:rsid w:val="000B4DB5"/>
    <w:rsid w:val="000B50A1"/>
    <w:rsid w:val="000E7C2B"/>
    <w:rsid w:val="000F48BC"/>
    <w:rsid w:val="00100FE7"/>
    <w:rsid w:val="0011228B"/>
    <w:rsid w:val="0011638A"/>
    <w:rsid w:val="0011687E"/>
    <w:rsid w:val="00130105"/>
    <w:rsid w:val="0013426C"/>
    <w:rsid w:val="001348E2"/>
    <w:rsid w:val="00141388"/>
    <w:rsid w:val="001445CE"/>
    <w:rsid w:val="00157DDD"/>
    <w:rsid w:val="001636E1"/>
    <w:rsid w:val="0017139C"/>
    <w:rsid w:val="00172793"/>
    <w:rsid w:val="001801B0"/>
    <w:rsid w:val="001808D2"/>
    <w:rsid w:val="0018327A"/>
    <w:rsid w:val="0018771D"/>
    <w:rsid w:val="001910F0"/>
    <w:rsid w:val="00191DF3"/>
    <w:rsid w:val="00193B0F"/>
    <w:rsid w:val="00195C69"/>
    <w:rsid w:val="00196E60"/>
    <w:rsid w:val="001B2B06"/>
    <w:rsid w:val="001B5BAF"/>
    <w:rsid w:val="001D7EE2"/>
    <w:rsid w:val="001E0A13"/>
    <w:rsid w:val="001F4133"/>
    <w:rsid w:val="00201326"/>
    <w:rsid w:val="00212A73"/>
    <w:rsid w:val="00222DA4"/>
    <w:rsid w:val="00243747"/>
    <w:rsid w:val="0025204B"/>
    <w:rsid w:val="00264A84"/>
    <w:rsid w:val="00267C4E"/>
    <w:rsid w:val="00271FBA"/>
    <w:rsid w:val="00286311"/>
    <w:rsid w:val="00287398"/>
    <w:rsid w:val="00294C8E"/>
    <w:rsid w:val="002B09FD"/>
    <w:rsid w:val="002B3CE3"/>
    <w:rsid w:val="002F44DE"/>
    <w:rsid w:val="002F515C"/>
    <w:rsid w:val="003046AC"/>
    <w:rsid w:val="0032187B"/>
    <w:rsid w:val="00322AEF"/>
    <w:rsid w:val="003240AA"/>
    <w:rsid w:val="00332A39"/>
    <w:rsid w:val="003335BF"/>
    <w:rsid w:val="00341ABB"/>
    <w:rsid w:val="00342DBB"/>
    <w:rsid w:val="00342E05"/>
    <w:rsid w:val="00362FE4"/>
    <w:rsid w:val="003656E9"/>
    <w:rsid w:val="0037463C"/>
    <w:rsid w:val="00375F6B"/>
    <w:rsid w:val="00377E5E"/>
    <w:rsid w:val="0038760D"/>
    <w:rsid w:val="00390455"/>
    <w:rsid w:val="00394B69"/>
    <w:rsid w:val="0039733D"/>
    <w:rsid w:val="003A0ED2"/>
    <w:rsid w:val="003B0F05"/>
    <w:rsid w:val="003B51F5"/>
    <w:rsid w:val="003C4F36"/>
    <w:rsid w:val="003D5E96"/>
    <w:rsid w:val="003D6231"/>
    <w:rsid w:val="003E2B3B"/>
    <w:rsid w:val="004175E9"/>
    <w:rsid w:val="0042548D"/>
    <w:rsid w:val="00426C32"/>
    <w:rsid w:val="0043045F"/>
    <w:rsid w:val="00432CBC"/>
    <w:rsid w:val="004350E6"/>
    <w:rsid w:val="004402FE"/>
    <w:rsid w:val="00455B0D"/>
    <w:rsid w:val="00474A47"/>
    <w:rsid w:val="00480332"/>
    <w:rsid w:val="0048193F"/>
    <w:rsid w:val="004845F2"/>
    <w:rsid w:val="00493D48"/>
    <w:rsid w:val="00497F6F"/>
    <w:rsid w:val="004A378E"/>
    <w:rsid w:val="004A5A1F"/>
    <w:rsid w:val="004B1A8F"/>
    <w:rsid w:val="004B2DFB"/>
    <w:rsid w:val="004B433A"/>
    <w:rsid w:val="004B6E3D"/>
    <w:rsid w:val="004C06CF"/>
    <w:rsid w:val="004C6021"/>
    <w:rsid w:val="004C6C0C"/>
    <w:rsid w:val="004C7968"/>
    <w:rsid w:val="004D07C4"/>
    <w:rsid w:val="004E283A"/>
    <w:rsid w:val="004E5656"/>
    <w:rsid w:val="004E57B4"/>
    <w:rsid w:val="004F09CE"/>
    <w:rsid w:val="005032C3"/>
    <w:rsid w:val="00512EE5"/>
    <w:rsid w:val="0051736B"/>
    <w:rsid w:val="005316BD"/>
    <w:rsid w:val="005356EB"/>
    <w:rsid w:val="00542578"/>
    <w:rsid w:val="005746F5"/>
    <w:rsid w:val="0057568F"/>
    <w:rsid w:val="00583498"/>
    <w:rsid w:val="00583B25"/>
    <w:rsid w:val="005846D9"/>
    <w:rsid w:val="00592BE8"/>
    <w:rsid w:val="00593B12"/>
    <w:rsid w:val="005A5A77"/>
    <w:rsid w:val="005B33D4"/>
    <w:rsid w:val="005B596C"/>
    <w:rsid w:val="005B7FD4"/>
    <w:rsid w:val="005C7077"/>
    <w:rsid w:val="005D79C0"/>
    <w:rsid w:val="005E5733"/>
    <w:rsid w:val="005E6966"/>
    <w:rsid w:val="005E7447"/>
    <w:rsid w:val="00614179"/>
    <w:rsid w:val="00616108"/>
    <w:rsid w:val="006270AA"/>
    <w:rsid w:val="00671C97"/>
    <w:rsid w:val="00674197"/>
    <w:rsid w:val="00686739"/>
    <w:rsid w:val="00691CCB"/>
    <w:rsid w:val="00696C0D"/>
    <w:rsid w:val="006B63B5"/>
    <w:rsid w:val="006D095C"/>
    <w:rsid w:val="006D0DB4"/>
    <w:rsid w:val="006D48E8"/>
    <w:rsid w:val="006D4D60"/>
    <w:rsid w:val="006E1833"/>
    <w:rsid w:val="006E24F6"/>
    <w:rsid w:val="006E6A20"/>
    <w:rsid w:val="006E7889"/>
    <w:rsid w:val="00710D8C"/>
    <w:rsid w:val="00711A55"/>
    <w:rsid w:val="00724DC8"/>
    <w:rsid w:val="00730B6B"/>
    <w:rsid w:val="00735DAB"/>
    <w:rsid w:val="00736CF5"/>
    <w:rsid w:val="00740C93"/>
    <w:rsid w:val="00747D2B"/>
    <w:rsid w:val="00751FD6"/>
    <w:rsid w:val="00753209"/>
    <w:rsid w:val="00763048"/>
    <w:rsid w:val="00782672"/>
    <w:rsid w:val="007842AE"/>
    <w:rsid w:val="00790B51"/>
    <w:rsid w:val="00790CE0"/>
    <w:rsid w:val="007C01C1"/>
    <w:rsid w:val="007C6EFC"/>
    <w:rsid w:val="007D140E"/>
    <w:rsid w:val="007E0636"/>
    <w:rsid w:val="007F174A"/>
    <w:rsid w:val="007F2933"/>
    <w:rsid w:val="007F5F5A"/>
    <w:rsid w:val="00812B4E"/>
    <w:rsid w:val="008232B5"/>
    <w:rsid w:val="00832A9F"/>
    <w:rsid w:val="00832F9F"/>
    <w:rsid w:val="00845720"/>
    <w:rsid w:val="00855937"/>
    <w:rsid w:val="00867B11"/>
    <w:rsid w:val="0087441E"/>
    <w:rsid w:val="00891F04"/>
    <w:rsid w:val="008A0C34"/>
    <w:rsid w:val="008A0FE9"/>
    <w:rsid w:val="008B180F"/>
    <w:rsid w:val="008B3C35"/>
    <w:rsid w:val="008B5762"/>
    <w:rsid w:val="008C0547"/>
    <w:rsid w:val="008D13DE"/>
    <w:rsid w:val="008D62CF"/>
    <w:rsid w:val="009033A7"/>
    <w:rsid w:val="0091237C"/>
    <w:rsid w:val="009174E7"/>
    <w:rsid w:val="00921BB9"/>
    <w:rsid w:val="00922B6D"/>
    <w:rsid w:val="00927F80"/>
    <w:rsid w:val="009452DA"/>
    <w:rsid w:val="009542F1"/>
    <w:rsid w:val="00957C76"/>
    <w:rsid w:val="00971936"/>
    <w:rsid w:val="009736B2"/>
    <w:rsid w:val="00986577"/>
    <w:rsid w:val="00992967"/>
    <w:rsid w:val="0099430D"/>
    <w:rsid w:val="009B6AC5"/>
    <w:rsid w:val="009C2CC7"/>
    <w:rsid w:val="009C47C5"/>
    <w:rsid w:val="009E43B2"/>
    <w:rsid w:val="009F34F1"/>
    <w:rsid w:val="00A00849"/>
    <w:rsid w:val="00A046FD"/>
    <w:rsid w:val="00A0789B"/>
    <w:rsid w:val="00A10046"/>
    <w:rsid w:val="00A12308"/>
    <w:rsid w:val="00A24084"/>
    <w:rsid w:val="00A30445"/>
    <w:rsid w:val="00A402B6"/>
    <w:rsid w:val="00A42080"/>
    <w:rsid w:val="00A44465"/>
    <w:rsid w:val="00A47C30"/>
    <w:rsid w:val="00A56A76"/>
    <w:rsid w:val="00A57FEB"/>
    <w:rsid w:val="00A643DA"/>
    <w:rsid w:val="00A73689"/>
    <w:rsid w:val="00A751FC"/>
    <w:rsid w:val="00A80425"/>
    <w:rsid w:val="00A86934"/>
    <w:rsid w:val="00A86DF6"/>
    <w:rsid w:val="00A91A45"/>
    <w:rsid w:val="00A95A75"/>
    <w:rsid w:val="00AB01B1"/>
    <w:rsid w:val="00AB0240"/>
    <w:rsid w:val="00AB3619"/>
    <w:rsid w:val="00AB3AEC"/>
    <w:rsid w:val="00AB4339"/>
    <w:rsid w:val="00AC1970"/>
    <w:rsid w:val="00AC79CE"/>
    <w:rsid w:val="00AD313E"/>
    <w:rsid w:val="00AE793C"/>
    <w:rsid w:val="00AF2334"/>
    <w:rsid w:val="00AF5375"/>
    <w:rsid w:val="00B115D9"/>
    <w:rsid w:val="00B117AB"/>
    <w:rsid w:val="00B13ED2"/>
    <w:rsid w:val="00B15A3B"/>
    <w:rsid w:val="00B16867"/>
    <w:rsid w:val="00B21BD1"/>
    <w:rsid w:val="00B37AB7"/>
    <w:rsid w:val="00B439FF"/>
    <w:rsid w:val="00B50F8D"/>
    <w:rsid w:val="00B57DCD"/>
    <w:rsid w:val="00B80AAC"/>
    <w:rsid w:val="00B80BD8"/>
    <w:rsid w:val="00B813A4"/>
    <w:rsid w:val="00B91FDE"/>
    <w:rsid w:val="00B9241A"/>
    <w:rsid w:val="00B92CCA"/>
    <w:rsid w:val="00B93D34"/>
    <w:rsid w:val="00B95656"/>
    <w:rsid w:val="00B96EEE"/>
    <w:rsid w:val="00BA3F67"/>
    <w:rsid w:val="00BA64FC"/>
    <w:rsid w:val="00BA74C1"/>
    <w:rsid w:val="00BB236A"/>
    <w:rsid w:val="00BD7835"/>
    <w:rsid w:val="00C059E2"/>
    <w:rsid w:val="00C1194A"/>
    <w:rsid w:val="00C17F19"/>
    <w:rsid w:val="00C225BD"/>
    <w:rsid w:val="00C22BC4"/>
    <w:rsid w:val="00C2533B"/>
    <w:rsid w:val="00C34A2C"/>
    <w:rsid w:val="00C43A96"/>
    <w:rsid w:val="00C50EDB"/>
    <w:rsid w:val="00C52503"/>
    <w:rsid w:val="00C55537"/>
    <w:rsid w:val="00C62145"/>
    <w:rsid w:val="00C6358F"/>
    <w:rsid w:val="00C73BC3"/>
    <w:rsid w:val="00C93034"/>
    <w:rsid w:val="00C9499B"/>
    <w:rsid w:val="00CA1ECA"/>
    <w:rsid w:val="00CB0261"/>
    <w:rsid w:val="00CC0212"/>
    <w:rsid w:val="00CC612B"/>
    <w:rsid w:val="00CD7185"/>
    <w:rsid w:val="00CE0E70"/>
    <w:rsid w:val="00D0027D"/>
    <w:rsid w:val="00D108CA"/>
    <w:rsid w:val="00D1701A"/>
    <w:rsid w:val="00D32212"/>
    <w:rsid w:val="00D40CD0"/>
    <w:rsid w:val="00D44D17"/>
    <w:rsid w:val="00D6235C"/>
    <w:rsid w:val="00D66586"/>
    <w:rsid w:val="00D724FE"/>
    <w:rsid w:val="00D72766"/>
    <w:rsid w:val="00D76402"/>
    <w:rsid w:val="00D8231E"/>
    <w:rsid w:val="00D87ABB"/>
    <w:rsid w:val="00D91BD3"/>
    <w:rsid w:val="00D91FD9"/>
    <w:rsid w:val="00D94CAE"/>
    <w:rsid w:val="00DA034C"/>
    <w:rsid w:val="00DA0F87"/>
    <w:rsid w:val="00DA1AF2"/>
    <w:rsid w:val="00DA7ECF"/>
    <w:rsid w:val="00DC31FF"/>
    <w:rsid w:val="00DD0C75"/>
    <w:rsid w:val="00E206C8"/>
    <w:rsid w:val="00E2346E"/>
    <w:rsid w:val="00E2685F"/>
    <w:rsid w:val="00E34914"/>
    <w:rsid w:val="00E52CC1"/>
    <w:rsid w:val="00E543E7"/>
    <w:rsid w:val="00E5572F"/>
    <w:rsid w:val="00E60FD5"/>
    <w:rsid w:val="00E63036"/>
    <w:rsid w:val="00E64E4D"/>
    <w:rsid w:val="00E65E58"/>
    <w:rsid w:val="00E72BB9"/>
    <w:rsid w:val="00E74361"/>
    <w:rsid w:val="00E747BC"/>
    <w:rsid w:val="00E81FFF"/>
    <w:rsid w:val="00E84B4D"/>
    <w:rsid w:val="00EA1B40"/>
    <w:rsid w:val="00EA4815"/>
    <w:rsid w:val="00EB228A"/>
    <w:rsid w:val="00EB28E1"/>
    <w:rsid w:val="00EB441F"/>
    <w:rsid w:val="00EC3405"/>
    <w:rsid w:val="00ED60BB"/>
    <w:rsid w:val="00EE4C99"/>
    <w:rsid w:val="00EE5F26"/>
    <w:rsid w:val="00EE7496"/>
    <w:rsid w:val="00EF3B24"/>
    <w:rsid w:val="00F06F50"/>
    <w:rsid w:val="00F14EEA"/>
    <w:rsid w:val="00F22C6A"/>
    <w:rsid w:val="00F26719"/>
    <w:rsid w:val="00F26A18"/>
    <w:rsid w:val="00F30EEC"/>
    <w:rsid w:val="00F356AC"/>
    <w:rsid w:val="00F47D98"/>
    <w:rsid w:val="00F5077F"/>
    <w:rsid w:val="00F51DE4"/>
    <w:rsid w:val="00F52BE2"/>
    <w:rsid w:val="00F636A5"/>
    <w:rsid w:val="00F67F78"/>
    <w:rsid w:val="00F81E1B"/>
    <w:rsid w:val="00F932F3"/>
    <w:rsid w:val="00FB4C90"/>
    <w:rsid w:val="00FE15DD"/>
    <w:rsid w:val="00FE5361"/>
    <w:rsid w:val="00FF36E3"/>
    <w:rsid w:val="00FF6D53"/>
    <w:rsid w:val="00FF6D68"/>
    <w:rsid w:val="016575F8"/>
    <w:rsid w:val="018E02D8"/>
    <w:rsid w:val="04587C84"/>
    <w:rsid w:val="0704711A"/>
    <w:rsid w:val="094219F1"/>
    <w:rsid w:val="0DD4252B"/>
    <w:rsid w:val="11983F7D"/>
    <w:rsid w:val="12F04818"/>
    <w:rsid w:val="16457A87"/>
    <w:rsid w:val="16522BFF"/>
    <w:rsid w:val="16AC1D9D"/>
    <w:rsid w:val="1C3B3244"/>
    <w:rsid w:val="21A1607D"/>
    <w:rsid w:val="23E447D2"/>
    <w:rsid w:val="2597581C"/>
    <w:rsid w:val="26834C8B"/>
    <w:rsid w:val="2840685D"/>
    <w:rsid w:val="286B13DF"/>
    <w:rsid w:val="28F42483"/>
    <w:rsid w:val="29323FFB"/>
    <w:rsid w:val="2CB15242"/>
    <w:rsid w:val="2D4C619D"/>
    <w:rsid w:val="2D7D571A"/>
    <w:rsid w:val="2EFF5C2B"/>
    <w:rsid w:val="31CE0CAF"/>
    <w:rsid w:val="329F1D53"/>
    <w:rsid w:val="33093B8E"/>
    <w:rsid w:val="33705332"/>
    <w:rsid w:val="344E317B"/>
    <w:rsid w:val="3460145C"/>
    <w:rsid w:val="3585629B"/>
    <w:rsid w:val="37B2045A"/>
    <w:rsid w:val="394E14E1"/>
    <w:rsid w:val="396903CC"/>
    <w:rsid w:val="39801913"/>
    <w:rsid w:val="3B041414"/>
    <w:rsid w:val="3BA54DCE"/>
    <w:rsid w:val="3BED651C"/>
    <w:rsid w:val="3C2C40DC"/>
    <w:rsid w:val="3D0031E9"/>
    <w:rsid w:val="3EB76478"/>
    <w:rsid w:val="3EBC15D7"/>
    <w:rsid w:val="3FC2159E"/>
    <w:rsid w:val="41123886"/>
    <w:rsid w:val="413F67F4"/>
    <w:rsid w:val="42B65CAF"/>
    <w:rsid w:val="45246491"/>
    <w:rsid w:val="46846ED3"/>
    <w:rsid w:val="474A63D2"/>
    <w:rsid w:val="49684B71"/>
    <w:rsid w:val="4A3D0114"/>
    <w:rsid w:val="4B6334AE"/>
    <w:rsid w:val="4C182791"/>
    <w:rsid w:val="51CB1548"/>
    <w:rsid w:val="51E35A60"/>
    <w:rsid w:val="51F23551"/>
    <w:rsid w:val="53717377"/>
    <w:rsid w:val="53DD5FE9"/>
    <w:rsid w:val="58343DD7"/>
    <w:rsid w:val="58EA1462"/>
    <w:rsid w:val="595B0FD3"/>
    <w:rsid w:val="5AB47F29"/>
    <w:rsid w:val="5BA07E3F"/>
    <w:rsid w:val="5C092534"/>
    <w:rsid w:val="5CDF016E"/>
    <w:rsid w:val="5D3B0339"/>
    <w:rsid w:val="60BD2DBA"/>
    <w:rsid w:val="60C24567"/>
    <w:rsid w:val="62317255"/>
    <w:rsid w:val="63CE62DB"/>
    <w:rsid w:val="645B24D5"/>
    <w:rsid w:val="653C1948"/>
    <w:rsid w:val="66A42712"/>
    <w:rsid w:val="6A5A0ACF"/>
    <w:rsid w:val="6B0D425D"/>
    <w:rsid w:val="6BEF7CEC"/>
    <w:rsid w:val="6C357352"/>
    <w:rsid w:val="6EE3484B"/>
    <w:rsid w:val="709D44A7"/>
    <w:rsid w:val="70CD5334"/>
    <w:rsid w:val="71684BBD"/>
    <w:rsid w:val="72D33832"/>
    <w:rsid w:val="74CD795B"/>
    <w:rsid w:val="756D6376"/>
    <w:rsid w:val="78237A36"/>
    <w:rsid w:val="792E0A83"/>
    <w:rsid w:val="7A2C5B12"/>
    <w:rsid w:val="7A8D67A9"/>
    <w:rsid w:val="7A9D2B2B"/>
    <w:rsid w:val="7BD971ED"/>
    <w:rsid w:val="7F476573"/>
    <w:rsid w:val="7FE067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/>
      <w:kern w:val="0"/>
      <w:sz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字符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字符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font31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7">
    <w:name w:val="font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21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9">
    <w:name w:val="font6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0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批注文字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字符"/>
    <w:basedOn w:val="21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批注框文本字符"/>
    <w:basedOn w:val="10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502</Characters>
  <Lines>4</Lines>
  <Paragraphs>1</Paragraphs>
  <TotalTime>5</TotalTime>
  <ScaleCrop>false</ScaleCrop>
  <LinksUpToDate>false</LinksUpToDate>
  <CharactersWithSpaces>589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2019-05-26T04:33:00Z</dcterms:created>
  <dc:creator>ZDY</dc:creator>
  <cp:lastModifiedBy>久野</cp:lastModifiedBy>
  <cp:lastPrinted>2019-05-24T02:46:00Z</cp:lastPrinted>
  <dcterms:modified xsi:type="dcterms:W3CDTF">2020-10-26T06:44:35Z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